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C0B4" w14:textId="3B4FBF3C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64"/>
          <w:szCs w:val="64"/>
          <w:lang w:eastAsia="de-CH"/>
        </w:rPr>
      </w:pPr>
      <w:r w:rsidRPr="00932C0C">
        <w:rPr>
          <w:rFonts w:ascii="Times New Roman" w:eastAsia="Times New Roman" w:hAnsi="Times New Roman" w:cs="Times New Roman"/>
          <w:noProof/>
          <w:sz w:val="64"/>
          <w:szCs w:val="64"/>
          <w:bdr w:val="none" w:sz="0" w:space="0" w:color="auto" w:frame="1"/>
          <w:lang w:eastAsia="de-CH"/>
        </w:rPr>
        <w:drawing>
          <wp:anchor distT="0" distB="0" distL="114300" distR="114300" simplePos="0" relativeHeight="251658240" behindDoc="0" locked="0" layoutInCell="1" allowOverlap="1" wp14:anchorId="20696330" wp14:editId="4B53812F">
            <wp:simplePos x="0" y="0"/>
            <wp:positionH relativeFrom="column">
              <wp:posOffset>4871720</wp:posOffset>
            </wp:positionH>
            <wp:positionV relativeFrom="paragraph">
              <wp:posOffset>125095</wp:posOffset>
            </wp:positionV>
            <wp:extent cx="1282065" cy="14401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427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t xml:space="preserve">Gruppenstundenplan </w:t>
      </w:r>
      <w:r w:rsidRPr="00DC2427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br/>
      </w:r>
      <w:r w:rsidR="00C75246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t>Jüngste</w:t>
      </w:r>
      <w:r w:rsidRPr="00DC2427">
        <w:rPr>
          <w:rFonts w:ascii="Arial" w:eastAsia="Times New Roman" w:hAnsi="Arial" w:cs="Arial"/>
          <w:b/>
          <w:bCs/>
          <w:color w:val="40A9C6"/>
          <w:sz w:val="64"/>
          <w:szCs w:val="64"/>
          <w:lang w:eastAsia="de-CH"/>
        </w:rPr>
        <w:t xml:space="preserve"> Gruppe</w:t>
      </w:r>
    </w:p>
    <w:p w14:paraId="1548D8C8" w14:textId="77777777" w:rsidR="00E65435" w:rsidRDefault="00E65435" w:rsidP="00D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01CCF70" w14:textId="77777777" w:rsidR="009F1AC8" w:rsidRDefault="009F1AC8" w:rsidP="00DC242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9F1AC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e-CH"/>
        </w:rPr>
        <w:t>Jeden zweiten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 w:rsidR="00DC2427" w:rsidRPr="00DC2427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e-CH"/>
        </w:rPr>
        <w:t>Samstag von 14:00 Uhr bis 16:00 Uhr</w:t>
      </w:r>
      <w:r w:rsidR="00DC2427"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</w:p>
    <w:p w14:paraId="5C127489" w14:textId="5E3E887F" w:rsidR="009F1AC8" w:rsidRDefault="00DC2427" w:rsidP="00DC2427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im </w:t>
      </w:r>
      <w:r w:rsidR="009F1AC8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«</w:t>
      </w: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Blauringrümli</w:t>
      </w:r>
      <w:r w:rsidR="009F1AC8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»</w:t>
      </w: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(Spitalstrasse 93) </w:t>
      </w:r>
    </w:p>
    <w:p w14:paraId="0C943FC2" w14:textId="20C90D5D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(Sollte es Abweichungen geben, werden wir es mitteilen)</w:t>
      </w:r>
    </w:p>
    <w:p w14:paraId="2E5EA881" w14:textId="050BF0B4" w:rsidR="00DC2427" w:rsidRDefault="00DC2427" w:rsidP="00E654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361DD2FA" w14:textId="2C9463A2" w:rsidR="009C7CE3" w:rsidRPr="009C7CE3" w:rsidRDefault="009C7CE3" w:rsidP="00E654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27</w:t>
      </w:r>
      <w:r w:rsidRPr="00184C69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. </w:t>
      </w:r>
      <w:r w:rsidR="00454A9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August</w:t>
      </w:r>
      <w:r w:rsidR="00454A9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Pr="00C75246">
        <w:rPr>
          <w:rFonts w:ascii="Cambria" w:eastAsia="Times New Roman" w:hAnsi="Cambria" w:cs="Times New Roman"/>
          <w:color w:val="8BC23D"/>
          <w:sz w:val="28"/>
          <w:szCs w:val="28"/>
          <w:lang w:eastAsia="de-CH"/>
        </w:rPr>
        <w:t xml:space="preserve"> </w:t>
      </w:r>
      <w:r>
        <w:rPr>
          <w:rFonts w:ascii="Cambria" w:eastAsia="Times New Roman" w:hAnsi="Cambria" w:cs="Times New Roman"/>
          <w:color w:val="8BC23D"/>
          <w:sz w:val="28"/>
          <w:szCs w:val="28"/>
          <w:lang w:eastAsia="de-CH"/>
        </w:rPr>
        <w:tab/>
      </w:r>
      <w:r w:rsidR="008C1CED" w:rsidRPr="008C1CED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Gruppennamen/ - fahne</w:t>
      </w:r>
    </w:p>
    <w:p w14:paraId="0716F8A5" w14:textId="77777777" w:rsidR="0039272A" w:rsidRDefault="00187A90" w:rsidP="0039272A">
      <w:pPr>
        <w:spacing w:after="0" w:line="360" w:lineRule="auto"/>
        <w:ind w:right="-425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  <w:r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10</w:t>
      </w:r>
      <w:r w:rsidR="006745FF" w:rsidRPr="00C57DF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. September</w:t>
      </w:r>
      <w:r w:rsid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*</w:t>
      </w:r>
      <w:r w:rsidR="0028555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555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5553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9B05D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9A4DFA" w:rsidRPr="00427126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Jubla Tag</w:t>
      </w:r>
      <w:r w:rsidR="00A568F8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 </w:t>
      </w:r>
      <w:r w:rsidR="00DC2427"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br/>
      </w:r>
      <w:r w:rsidR="00454A9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24</w:t>
      </w:r>
      <w:r w:rsidR="00DC2427" w:rsidRPr="00184C69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. September</w:t>
      </w:r>
      <w:r w:rsidR="0028555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28555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28555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427126" w:rsidRPr="00C75246">
        <w:rPr>
          <w:rFonts w:ascii="Cambria" w:eastAsia="Times New Roman" w:hAnsi="Cambria" w:cs="Times New Roman"/>
          <w:color w:val="8BC23D"/>
          <w:sz w:val="28"/>
          <w:szCs w:val="28"/>
          <w:lang w:eastAsia="de-CH"/>
        </w:rPr>
        <w:t xml:space="preserve"> </w:t>
      </w:r>
      <w:r w:rsidR="00B91032">
        <w:rPr>
          <w:rFonts w:ascii="Cambria" w:eastAsia="Times New Roman" w:hAnsi="Cambria" w:cs="Times New Roman"/>
          <w:color w:val="8BC23D"/>
          <w:sz w:val="28"/>
          <w:szCs w:val="28"/>
          <w:lang w:eastAsia="de-CH"/>
        </w:rPr>
        <w:tab/>
      </w:r>
      <w:r w:rsidR="007B7AB9" w:rsidRPr="007B7AB9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«Rümli makeover»</w:t>
      </w:r>
    </w:p>
    <w:p w14:paraId="1565BBA4" w14:textId="77777777" w:rsidR="0039272A" w:rsidRDefault="0039272A" w:rsidP="0039272A">
      <w:pPr>
        <w:spacing w:after="0" w:line="360" w:lineRule="auto"/>
        <w:ind w:right="-425"/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</w:pPr>
    </w:p>
    <w:p w14:paraId="7C2333AD" w14:textId="174D8EA3" w:rsidR="006A1366" w:rsidRPr="0039272A" w:rsidRDefault="00DC2427" w:rsidP="00C71EEC">
      <w:pPr>
        <w:spacing w:after="0" w:line="360" w:lineRule="auto"/>
        <w:ind w:left="708" w:right="-425" w:firstLine="708"/>
        <w:rPr>
          <w:rFonts w:ascii="Cambria" w:eastAsia="Times New Roman" w:hAnsi="Cambria" w:cs="Times New Roman"/>
          <w:color w:val="8BC23D"/>
          <w:sz w:val="28"/>
          <w:szCs w:val="28"/>
          <w:lang w:eastAsia="de-CH"/>
        </w:rPr>
      </w:pPr>
      <w:r w:rsidRPr="00C75246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Herbstferien </w:t>
      </w:r>
      <w:r w:rsidR="00FE6A0E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0</w:t>
      </w:r>
      <w:r w:rsidR="00454A93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1</w:t>
      </w:r>
      <w:r w:rsidR="00FE6A0E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. Oktober</w:t>
      </w:r>
      <w:r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 – </w:t>
      </w:r>
      <w:r w:rsidRPr="00184C6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1</w:t>
      </w:r>
      <w:r w:rsidR="00454A93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6</w:t>
      </w:r>
      <w:r w:rsidRPr="00184C6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. Oktobe</w:t>
      </w:r>
      <w:r w:rsidR="00FE6A0E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r</w:t>
      </w:r>
    </w:p>
    <w:p w14:paraId="641EACBF" w14:textId="77777777" w:rsidR="00FE6A0E" w:rsidRPr="00FE6A0E" w:rsidRDefault="00FE6A0E" w:rsidP="00FE6A0E">
      <w:pPr>
        <w:spacing w:after="0" w:line="360" w:lineRule="auto"/>
        <w:ind w:left="-426"/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</w:pPr>
    </w:p>
    <w:p w14:paraId="683BC9AB" w14:textId="538130D5" w:rsidR="00DC2427" w:rsidRPr="00757244" w:rsidRDefault="00185BBB" w:rsidP="00184C69">
      <w:pPr>
        <w:spacing w:after="0" w:line="360" w:lineRule="auto"/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</w:pPr>
      <w:r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2</w:t>
      </w:r>
      <w:r w:rsidR="00407BAE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2</w:t>
      </w:r>
      <w:r w:rsidR="00DC2427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. Oktober</w:t>
      </w:r>
      <w:r w:rsidR="00285553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*</w:t>
      </w:r>
      <w:r w:rsidR="00285553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5553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5553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FB59A1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0C264A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St. Karlichilbi </w:t>
      </w:r>
    </w:p>
    <w:p w14:paraId="1A4A0455" w14:textId="520670B7" w:rsidR="000C264A" w:rsidRPr="00DC2427" w:rsidRDefault="00407BAE" w:rsidP="00184C69">
      <w:pPr>
        <w:spacing w:after="0" w:line="360" w:lineRule="auto"/>
        <w:rPr>
          <w:rFonts w:ascii="Cambria" w:eastAsia="Times New Roman" w:hAnsi="Cambria" w:cs="Times New Roman"/>
          <w:color w:val="0070C0"/>
          <w:sz w:val="28"/>
          <w:szCs w:val="28"/>
          <w:lang w:eastAsia="de-CH"/>
        </w:rPr>
      </w:pPr>
      <w:r w:rsidRP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2</w:t>
      </w:r>
      <w:r w:rsidR="00704924" w:rsidRP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9</w:t>
      </w:r>
      <w:r w:rsidR="000C264A" w:rsidRP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. Oktober</w:t>
      </w:r>
      <w:r w:rsidR="000C264A" w:rsidRP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*</w:t>
      </w:r>
      <w:r w:rsidR="000C264A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0C264A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0C264A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0C264A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704924" w:rsidRP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Lagerrückblick</w:t>
      </w:r>
      <w:r w:rsidR="00BE3E10" w:rsidRPr="006F381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 </w:t>
      </w:r>
    </w:p>
    <w:p w14:paraId="221536E9" w14:textId="5F6A1880" w:rsidR="00DC2427" w:rsidRPr="00757244" w:rsidRDefault="00DC2427" w:rsidP="00B96B87">
      <w:pPr>
        <w:spacing w:after="0" w:line="360" w:lineRule="auto"/>
        <w:ind w:left="-426"/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</w:pPr>
      <w:r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      </w:t>
      </w:r>
      <w:r w:rsidR="00184C69"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  <w:r w:rsidR="006F381C"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12</w:t>
      </w:r>
      <w:r w:rsidR="00185BBB"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. Novembe</w:t>
      </w:r>
      <w:r w:rsidR="00C71B8B" w:rsidRPr="006F381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r</w:t>
      </w:r>
      <w:r w:rsidR="00C71B8B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C71B8B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C71B8B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C71B8B" w:rsidRPr="00757244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FD7889" w:rsidRPr="00FD7889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>Gipsmaske</w:t>
      </w:r>
      <w:r w:rsidR="001621CC">
        <w:rPr>
          <w:rFonts w:ascii="Cambria" w:eastAsia="Times New Roman" w:hAnsi="Cambria" w:cs="Times New Roman"/>
          <w:color w:val="000000" w:themeColor="text1"/>
          <w:sz w:val="28"/>
          <w:szCs w:val="28"/>
          <w:lang w:eastAsia="de-CH"/>
        </w:rPr>
        <w:t xml:space="preserve"> </w:t>
      </w:r>
    </w:p>
    <w:p w14:paraId="264BD054" w14:textId="7305400E" w:rsidR="00B96B87" w:rsidRPr="00B96B87" w:rsidRDefault="00B96B87" w:rsidP="00B96B87">
      <w:pPr>
        <w:spacing w:after="0" w:line="360" w:lineRule="auto"/>
        <w:ind w:left="-426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92D050"/>
          <w:sz w:val="28"/>
          <w:szCs w:val="28"/>
          <w:lang w:eastAsia="de-CH"/>
        </w:rPr>
        <w:t>      </w:t>
      </w:r>
      <w:r>
        <w:rPr>
          <w:rFonts w:ascii="Cambria" w:eastAsia="Times New Roman" w:hAnsi="Cambria" w:cs="Times New Roman"/>
          <w:color w:val="92D050"/>
          <w:sz w:val="28"/>
          <w:szCs w:val="28"/>
          <w:lang w:eastAsia="de-CH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2</w:t>
      </w:r>
      <w:r w:rsidR="006F381C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6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. November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ab/>
      </w:r>
      <w:r w:rsidR="0042582A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Gri</w:t>
      </w:r>
      <w:r w:rsidR="00A976D3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tibänz backen</w:t>
      </w:r>
    </w:p>
    <w:p w14:paraId="749BB120" w14:textId="77777777" w:rsidR="0039272A" w:rsidRDefault="00DC2427" w:rsidP="0039272A">
      <w:pPr>
        <w:spacing w:after="0" w:line="360" w:lineRule="auto"/>
        <w:ind w:left="-426"/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      </w:t>
      </w:r>
      <w:r w:rsidR="00184C69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 w:rsidR="00CD1269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10</w:t>
      </w:r>
      <w:r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 xml:space="preserve">. </w:t>
      </w:r>
      <w:r w:rsidR="00BE75CE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Dezembe</w:t>
      </w:r>
      <w:r w:rsidR="00282781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r</w:t>
      </w:r>
      <w:r w:rsid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*</w:t>
      </w:r>
      <w:r w:rsidR="00282781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2781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2781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282781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ab/>
      </w:r>
      <w:r w:rsidR="00F41987" w:rsidRPr="001621CC"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  <w:t>Guetzliverkauf</w:t>
      </w:r>
    </w:p>
    <w:p w14:paraId="2D4EEDEB" w14:textId="77777777" w:rsidR="0039272A" w:rsidRDefault="0039272A" w:rsidP="0039272A">
      <w:pPr>
        <w:spacing w:after="0" w:line="360" w:lineRule="auto"/>
        <w:rPr>
          <w:rFonts w:ascii="Cambria" w:eastAsia="Times New Roman" w:hAnsi="Cambria" w:cs="Times New Roman"/>
          <w:color w:val="70AD47" w:themeColor="accent6"/>
          <w:sz w:val="28"/>
          <w:szCs w:val="28"/>
          <w:lang w:eastAsia="de-CH"/>
        </w:rPr>
      </w:pPr>
    </w:p>
    <w:p w14:paraId="1567363B" w14:textId="22157C51" w:rsidR="000552DB" w:rsidRPr="0039272A" w:rsidRDefault="00E65435" w:rsidP="00C71EEC">
      <w:pPr>
        <w:spacing w:after="0" w:line="360" w:lineRule="auto"/>
        <w:ind w:left="708" w:firstLine="708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184C6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Weihnachtsferien</w:t>
      </w:r>
      <w:r w:rsidR="00DC2427"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 xml:space="preserve"> </w:t>
      </w:r>
      <w:r w:rsidR="00F57E28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24</w:t>
      </w:r>
      <w:r w:rsidR="00DC2427"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.</w:t>
      </w:r>
      <w:r w:rsidRPr="00184C6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 Dezember</w:t>
      </w:r>
      <w:r w:rsidR="00DC2427"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 – </w:t>
      </w:r>
      <w:r w:rsidR="00CB024D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0</w:t>
      </w:r>
      <w:r w:rsidR="00AF701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1</w:t>
      </w:r>
      <w:r w:rsidR="00DC2427" w:rsidRPr="00DC2427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 xml:space="preserve">. </w:t>
      </w:r>
      <w:r w:rsidRPr="00184C69">
        <w:rPr>
          <w:rFonts w:ascii="Cambria" w:eastAsia="Times New Roman" w:hAnsi="Cambria" w:cs="Times New Roman"/>
          <w:b/>
          <w:bCs/>
          <w:color w:val="0070C0"/>
          <w:sz w:val="28"/>
          <w:szCs w:val="28"/>
          <w:lang w:eastAsia="de-CH"/>
        </w:rPr>
        <w:t>Januar</w:t>
      </w:r>
    </w:p>
    <w:p w14:paraId="29AE9279" w14:textId="77777777" w:rsidR="00184C69" w:rsidRDefault="00184C69" w:rsidP="00E65435">
      <w:pPr>
        <w:spacing w:after="0" w:line="240" w:lineRule="auto"/>
        <w:ind w:left="-426"/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</w:pPr>
    </w:p>
    <w:p w14:paraId="1CC15409" w14:textId="09FF7EC2" w:rsidR="00DC2427" w:rsidRPr="00DC2427" w:rsidRDefault="00DC2427" w:rsidP="00E65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  <w:t>Die mit einem * gekennzeichneten Anlässe sind Scharanlässe</w:t>
      </w:r>
    </w:p>
    <w:p w14:paraId="3FC18BF0" w14:textId="77777777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7F223F5A" w14:textId="77777777" w:rsidR="00DC2427" w:rsidRPr="00DC2427" w:rsidRDefault="00DC2427" w:rsidP="00DC24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Melde dich bitte kurz telefonisch bei uns ab, falls du nicht kommen kannst. </w:t>
      </w:r>
    </w:p>
    <w:p w14:paraId="5FE55B07" w14:textId="77777777" w:rsidR="00DC2427" w:rsidRPr="00DC2427" w:rsidRDefault="00DC2427" w:rsidP="00DC242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Kontakt Gruppenleiterinnen:</w:t>
      </w:r>
    </w:p>
    <w:p w14:paraId="7CE1F4C7" w14:textId="77777777" w:rsidR="00DC2427" w:rsidRPr="00DC2427" w:rsidRDefault="00DC2427" w:rsidP="00DC2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062FF4F" w14:textId="0594CB79" w:rsidR="003C7972" w:rsidRPr="003C7972" w:rsidRDefault="003C7972" w:rsidP="003C7972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de-CH"/>
        </w:rPr>
      </w:pPr>
      <w:r>
        <w:rPr>
          <w:rFonts w:ascii="Cambria" w:eastAsia="Times New Roman" w:hAnsi="Cambria" w:cs="Times New Roman"/>
          <w:sz w:val="24"/>
          <w:szCs w:val="24"/>
          <w:lang w:eastAsia="de-CH"/>
        </w:rPr>
        <w:t>Hanna</w:t>
      </w:r>
      <w:r w:rsidRPr="00184C69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Bucher:</w:t>
      </w:r>
      <w:r w:rsidRPr="00E756EA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079 824 16 46</w:t>
      </w:r>
    </w:p>
    <w:p w14:paraId="1A11EFD9" w14:textId="6FCF57AA" w:rsidR="00A5220D" w:rsidRDefault="00DC2427" w:rsidP="00A5220D">
      <w:pPr>
        <w:spacing w:after="0" w:line="240" w:lineRule="auto"/>
        <w:ind w:left="-426"/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  <w:t>Beteal Ghezu:</w:t>
      </w:r>
      <w:r w:rsidRPr="00E756EA">
        <w:rPr>
          <w:rFonts w:ascii="Cambria" w:eastAsia="Times New Roman" w:hAnsi="Cambria" w:cs="Times New Roman"/>
          <w:color w:val="000000"/>
          <w:sz w:val="24"/>
          <w:szCs w:val="24"/>
          <w:lang w:eastAsia="de-CH"/>
        </w:rPr>
        <w:t xml:space="preserve"> </w:t>
      </w:r>
      <w:r w:rsidRPr="00DC2427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079 690 40 07</w:t>
      </w:r>
    </w:p>
    <w:p w14:paraId="7EA9CB46" w14:textId="4235DAC1" w:rsidR="00A5220D" w:rsidRDefault="00E65435" w:rsidP="00A5220D">
      <w:pPr>
        <w:spacing w:after="0" w:line="240" w:lineRule="auto"/>
        <w:ind w:left="-426"/>
        <w:rPr>
          <w:rFonts w:ascii="Cambria" w:eastAsia="Times New Roman" w:hAnsi="Cambria" w:cs="Times New Roman"/>
          <w:sz w:val="24"/>
          <w:szCs w:val="24"/>
          <w:lang w:eastAsia="de-CH"/>
        </w:rPr>
      </w:pPr>
      <w:r w:rsidRPr="00184C69">
        <w:rPr>
          <w:rFonts w:ascii="Cambria" w:eastAsia="Times New Roman" w:hAnsi="Cambria" w:cs="Times New Roman"/>
          <w:sz w:val="24"/>
          <w:szCs w:val="24"/>
          <w:lang w:eastAsia="de-CH"/>
        </w:rPr>
        <w:t>Matilda Fellmann:</w:t>
      </w:r>
      <w:r w:rsidRPr="00E756EA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</w:t>
      </w:r>
      <w:r w:rsidRPr="00184C69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079 955</w:t>
      </w:r>
      <w:r w:rsidR="001E54B0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 xml:space="preserve"> </w:t>
      </w:r>
      <w:r w:rsidRPr="00184C69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42 55</w:t>
      </w:r>
      <w:r w:rsidRPr="00184C69">
        <w:rPr>
          <w:rFonts w:ascii="Cambria" w:eastAsia="Times New Roman" w:hAnsi="Cambria" w:cs="Times New Roman"/>
          <w:sz w:val="24"/>
          <w:szCs w:val="24"/>
          <w:lang w:eastAsia="de-CH"/>
        </w:rPr>
        <w:t xml:space="preserve"> </w:t>
      </w:r>
    </w:p>
    <w:p w14:paraId="7485F18D" w14:textId="6DF3EF72" w:rsidR="00CD1269" w:rsidRDefault="00CD1269" w:rsidP="00A5220D">
      <w:pPr>
        <w:spacing w:after="0" w:line="240" w:lineRule="auto"/>
        <w:ind w:left="-426"/>
        <w:rPr>
          <w:rFonts w:ascii="Cambria" w:eastAsia="Times New Roman" w:hAnsi="Cambria" w:cs="Times New Roman"/>
          <w:sz w:val="24"/>
          <w:szCs w:val="24"/>
          <w:lang w:eastAsia="de-CH"/>
        </w:rPr>
      </w:pPr>
      <w:r>
        <w:rPr>
          <w:rFonts w:ascii="Cambria" w:eastAsia="Times New Roman" w:hAnsi="Cambria" w:cs="Times New Roman"/>
          <w:sz w:val="24"/>
          <w:szCs w:val="24"/>
          <w:lang w:eastAsia="de-CH"/>
        </w:rPr>
        <w:t xml:space="preserve">Juli Bucher: </w:t>
      </w:r>
      <w:r w:rsidRPr="00CD1269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07</w:t>
      </w:r>
      <w:r w:rsidR="001E54B0">
        <w:rPr>
          <w:rFonts w:ascii="Cambria" w:eastAsia="Times New Roman" w:hAnsi="Cambria" w:cs="Times New Roman"/>
          <w:sz w:val="24"/>
          <w:szCs w:val="24"/>
          <w:u w:val="single"/>
          <w:lang w:eastAsia="de-CH"/>
        </w:rPr>
        <w:t>9 127 85 48</w:t>
      </w:r>
    </w:p>
    <w:p w14:paraId="1E9907DC" w14:textId="77777777" w:rsidR="003C7972" w:rsidRDefault="003C7972" w:rsidP="0059048A">
      <w:pPr>
        <w:spacing w:after="0" w:line="240" w:lineRule="auto"/>
        <w:ind w:left="-426"/>
        <w:rPr>
          <w:rFonts w:ascii="Cambria" w:eastAsia="Times New Roman" w:hAnsi="Cambria" w:cs="Times New Roman"/>
          <w:sz w:val="24"/>
          <w:szCs w:val="24"/>
          <w:lang w:eastAsia="de-CH"/>
        </w:rPr>
      </w:pPr>
    </w:p>
    <w:p w14:paraId="06974F7D" w14:textId="1BFEF210" w:rsidR="00FB24F5" w:rsidRPr="0059048A" w:rsidRDefault="00DC2427" w:rsidP="0059048A">
      <w:pPr>
        <w:spacing w:after="0" w:line="240" w:lineRule="auto"/>
        <w:ind w:left="-426"/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</w:pPr>
      <w:r w:rsidRPr="00DC2427">
        <w:rPr>
          <w:rFonts w:ascii="Cambria" w:eastAsia="Times New Roman" w:hAnsi="Cambria" w:cs="Times New Roman"/>
          <w:color w:val="000000"/>
          <w:sz w:val="28"/>
          <w:szCs w:val="28"/>
          <w:lang w:eastAsia="de-CH"/>
        </w:rPr>
        <w:t>Wir freuen uns auf dich!</w:t>
      </w:r>
    </w:p>
    <w:sectPr w:rsidR="00FB24F5" w:rsidRPr="00590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7"/>
    <w:rsid w:val="000552DB"/>
    <w:rsid w:val="00085D65"/>
    <w:rsid w:val="000A3DB1"/>
    <w:rsid w:val="000C264A"/>
    <w:rsid w:val="000C436A"/>
    <w:rsid w:val="000D2F2A"/>
    <w:rsid w:val="00144FC9"/>
    <w:rsid w:val="001621CC"/>
    <w:rsid w:val="00184C69"/>
    <w:rsid w:val="00185BBB"/>
    <w:rsid w:val="00187A90"/>
    <w:rsid w:val="001E54B0"/>
    <w:rsid w:val="00282781"/>
    <w:rsid w:val="00285553"/>
    <w:rsid w:val="002F5B97"/>
    <w:rsid w:val="0031326E"/>
    <w:rsid w:val="00360FDE"/>
    <w:rsid w:val="0039272A"/>
    <w:rsid w:val="00392AFD"/>
    <w:rsid w:val="003A5ACA"/>
    <w:rsid w:val="003C7972"/>
    <w:rsid w:val="003D4100"/>
    <w:rsid w:val="00407BAE"/>
    <w:rsid w:val="0042582A"/>
    <w:rsid w:val="00427126"/>
    <w:rsid w:val="00454A93"/>
    <w:rsid w:val="00560B58"/>
    <w:rsid w:val="0059048A"/>
    <w:rsid w:val="00607181"/>
    <w:rsid w:val="006127FE"/>
    <w:rsid w:val="006745FF"/>
    <w:rsid w:val="006A1366"/>
    <w:rsid w:val="006F381C"/>
    <w:rsid w:val="007018CF"/>
    <w:rsid w:val="00704924"/>
    <w:rsid w:val="007274CD"/>
    <w:rsid w:val="00757244"/>
    <w:rsid w:val="007B7AB9"/>
    <w:rsid w:val="008119E8"/>
    <w:rsid w:val="008467B3"/>
    <w:rsid w:val="008C1CED"/>
    <w:rsid w:val="008E548E"/>
    <w:rsid w:val="00932C0C"/>
    <w:rsid w:val="009622A4"/>
    <w:rsid w:val="00964E0B"/>
    <w:rsid w:val="009A4DFA"/>
    <w:rsid w:val="009A778A"/>
    <w:rsid w:val="009B05DC"/>
    <w:rsid w:val="009C31E4"/>
    <w:rsid w:val="009C7CE3"/>
    <w:rsid w:val="009E725B"/>
    <w:rsid w:val="009F1AC8"/>
    <w:rsid w:val="00A5220D"/>
    <w:rsid w:val="00A53497"/>
    <w:rsid w:val="00A55A46"/>
    <w:rsid w:val="00A568F8"/>
    <w:rsid w:val="00A976D3"/>
    <w:rsid w:val="00AA0F13"/>
    <w:rsid w:val="00AF7019"/>
    <w:rsid w:val="00B91032"/>
    <w:rsid w:val="00B96B87"/>
    <w:rsid w:val="00BA33F9"/>
    <w:rsid w:val="00BA4C91"/>
    <w:rsid w:val="00BE3E10"/>
    <w:rsid w:val="00BE75CE"/>
    <w:rsid w:val="00C57DF3"/>
    <w:rsid w:val="00C71B8B"/>
    <w:rsid w:val="00C71EEC"/>
    <w:rsid w:val="00C75246"/>
    <w:rsid w:val="00CB024D"/>
    <w:rsid w:val="00CD1269"/>
    <w:rsid w:val="00D1441D"/>
    <w:rsid w:val="00DA5764"/>
    <w:rsid w:val="00DC2427"/>
    <w:rsid w:val="00E31E7E"/>
    <w:rsid w:val="00E47B27"/>
    <w:rsid w:val="00E65435"/>
    <w:rsid w:val="00E756EA"/>
    <w:rsid w:val="00EB3EBA"/>
    <w:rsid w:val="00EF3CD5"/>
    <w:rsid w:val="00F3676C"/>
    <w:rsid w:val="00F41987"/>
    <w:rsid w:val="00F57E28"/>
    <w:rsid w:val="00FB24F5"/>
    <w:rsid w:val="00FB59A1"/>
    <w:rsid w:val="00FD7889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D534"/>
  <w15:chartTrackingRefBased/>
  <w15:docId w15:val="{03973B93-9AD2-4C61-97B5-871E9FD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KSALP; Fellmann Matilda</dc:creator>
  <cp:keywords/>
  <dc:description/>
  <cp:lastModifiedBy>Matilda Fellmann</cp:lastModifiedBy>
  <cp:revision>35</cp:revision>
  <dcterms:created xsi:type="dcterms:W3CDTF">2021-08-20T16:06:00Z</dcterms:created>
  <dcterms:modified xsi:type="dcterms:W3CDTF">2022-08-24T17:10:00Z</dcterms:modified>
</cp:coreProperties>
</file>